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D66" w:rsidRPr="00DE4361" w:rsidRDefault="009343A8" w:rsidP="00DE4361">
      <w:pPr>
        <w:jc w:val="center"/>
        <w:rPr>
          <w:b/>
          <w:bCs/>
          <w:color w:val="FF0000"/>
          <w:sz w:val="28"/>
          <w:szCs w:val="28"/>
        </w:rPr>
      </w:pPr>
      <w:r w:rsidRPr="00DE4361">
        <w:rPr>
          <w:b/>
          <w:bCs/>
          <w:color w:val="FF0000"/>
          <w:sz w:val="28"/>
          <w:szCs w:val="28"/>
        </w:rPr>
        <w:t>SEGRETARIATO SOCIALE DEL COMUNE DI MASSA</w:t>
      </w:r>
    </w:p>
    <w:p w:rsidR="009343A8" w:rsidRDefault="001909C5" w:rsidP="00DE4361">
      <w:pPr>
        <w:jc w:val="center"/>
        <w:rPr>
          <w:b/>
          <w:bCs/>
          <w:i/>
          <w:iCs/>
          <w:sz w:val="28"/>
          <w:szCs w:val="28"/>
        </w:rPr>
      </w:pPr>
      <w:r w:rsidRPr="001909C5">
        <w:rPr>
          <w:b/>
          <w:bCs/>
          <w:i/>
          <w:iCs/>
          <w:sz w:val="28"/>
          <w:szCs w:val="28"/>
        </w:rPr>
        <w:t>La porta di accesso ai servizi sociali</w:t>
      </w:r>
    </w:p>
    <w:p w:rsidR="001909C5" w:rsidRDefault="00660205" w:rsidP="00DE4361">
      <w:pPr>
        <w:jc w:val="center"/>
        <w:rPr>
          <w:b/>
          <w:bCs/>
          <w:i/>
          <w:iCs/>
          <w:sz w:val="28"/>
          <w:szCs w:val="28"/>
        </w:rPr>
      </w:pPr>
      <w:r w:rsidRPr="00660205">
        <w:rPr>
          <w:b/>
          <w:bCs/>
          <w:i/>
          <w:iCs/>
          <w:sz w:val="28"/>
          <w:szCs w:val="28"/>
        </w:rPr>
        <w:t xml:space="preserve">Il Comune di </w:t>
      </w:r>
      <w:r>
        <w:rPr>
          <w:b/>
          <w:bCs/>
          <w:i/>
          <w:iCs/>
          <w:sz w:val="28"/>
          <w:szCs w:val="28"/>
        </w:rPr>
        <w:t>Massa</w:t>
      </w:r>
      <w:r w:rsidRPr="00660205">
        <w:rPr>
          <w:b/>
          <w:bCs/>
          <w:i/>
          <w:iCs/>
          <w:sz w:val="28"/>
          <w:szCs w:val="28"/>
        </w:rPr>
        <w:t xml:space="preserve"> è al tuo fianco per aiutarti a superare i momenti di difficoltà, per accompagnarti durante la tua vita di tutti i giorni o, semplicemente, per offrirti sostegno quando più ne hai bisogno</w:t>
      </w:r>
      <w:r>
        <w:rPr>
          <w:b/>
          <w:bCs/>
          <w:i/>
          <w:iCs/>
          <w:sz w:val="28"/>
          <w:szCs w:val="28"/>
        </w:rPr>
        <w:t>.</w:t>
      </w:r>
    </w:p>
    <w:p w:rsidR="00660205" w:rsidRDefault="00660205" w:rsidP="00DE4361">
      <w:pPr>
        <w:jc w:val="both"/>
        <w:rPr>
          <w:b/>
          <w:bCs/>
          <w:i/>
          <w:iCs/>
          <w:sz w:val="28"/>
          <w:szCs w:val="28"/>
        </w:rPr>
      </w:pPr>
    </w:p>
    <w:p w:rsidR="00660205" w:rsidRDefault="00DE4361" w:rsidP="00DE4361">
      <w:pPr>
        <w:pStyle w:val="Paragrafoelenco"/>
        <w:numPr>
          <w:ilvl w:val="0"/>
          <w:numId w:val="1"/>
        </w:numPr>
        <w:ind w:hanging="720"/>
        <w:jc w:val="both"/>
        <w:rPr>
          <w:b/>
          <w:bCs/>
          <w:sz w:val="28"/>
          <w:szCs w:val="28"/>
        </w:rPr>
      </w:pPr>
      <w:r w:rsidRPr="00DE4361">
        <w:rPr>
          <w:b/>
          <w:bCs/>
          <w:sz w:val="28"/>
          <w:szCs w:val="28"/>
        </w:rPr>
        <w:t>A CHI E’ RIVOLTO: A tutti i cittadini</w:t>
      </w:r>
    </w:p>
    <w:p w:rsidR="00DE4361" w:rsidRPr="00DE4361" w:rsidRDefault="00DE4361" w:rsidP="00DE4361">
      <w:pPr>
        <w:pStyle w:val="Paragrafoelenco"/>
        <w:jc w:val="both"/>
        <w:rPr>
          <w:b/>
          <w:bCs/>
          <w:sz w:val="28"/>
          <w:szCs w:val="28"/>
        </w:rPr>
      </w:pPr>
    </w:p>
    <w:p w:rsidR="001909C5" w:rsidRPr="00DE4361" w:rsidRDefault="00DE4361" w:rsidP="001909C5">
      <w:pPr>
        <w:pStyle w:val="Paragrafoelenco"/>
        <w:numPr>
          <w:ilvl w:val="0"/>
          <w:numId w:val="1"/>
        </w:numPr>
        <w:ind w:hanging="720"/>
        <w:jc w:val="both"/>
        <w:rPr>
          <w:b/>
          <w:bCs/>
          <w:sz w:val="28"/>
          <w:szCs w:val="28"/>
        </w:rPr>
      </w:pPr>
      <w:r w:rsidRPr="00DE4361">
        <w:rPr>
          <w:b/>
          <w:bCs/>
          <w:sz w:val="28"/>
          <w:szCs w:val="28"/>
        </w:rPr>
        <w:t xml:space="preserve">COSA </w:t>
      </w:r>
      <w:r>
        <w:rPr>
          <w:b/>
          <w:bCs/>
          <w:sz w:val="28"/>
          <w:szCs w:val="28"/>
        </w:rPr>
        <w:t>OFFRE</w:t>
      </w:r>
      <w:r w:rsidRPr="00DE4361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Pr="001909C5">
        <w:rPr>
          <w:b/>
          <w:bCs/>
          <w:sz w:val="28"/>
          <w:szCs w:val="28"/>
        </w:rPr>
        <w:t>ascolto, informazione e aiuto per una corretta utilizzazione di opportunità, interventi e prestazioni disponibili sul territorio comunale</w:t>
      </w:r>
      <w:r w:rsidRPr="00DE4361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L</w:t>
      </w:r>
      <w:r w:rsidR="001909C5" w:rsidRPr="00DE4361">
        <w:rPr>
          <w:b/>
          <w:bCs/>
          <w:sz w:val="28"/>
          <w:szCs w:val="28"/>
        </w:rPr>
        <w:t>’Assistente Sociale</w:t>
      </w:r>
      <w:r>
        <w:rPr>
          <w:b/>
          <w:bCs/>
          <w:sz w:val="28"/>
          <w:szCs w:val="28"/>
        </w:rPr>
        <w:t xml:space="preserve"> e l’</w:t>
      </w:r>
      <w:r w:rsidR="00726552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 xml:space="preserve">ducatrice </w:t>
      </w:r>
      <w:r w:rsidR="001909C5" w:rsidRPr="00DE4361">
        <w:rPr>
          <w:b/>
          <w:bCs/>
          <w:sz w:val="28"/>
          <w:szCs w:val="28"/>
        </w:rPr>
        <w:t>dedicat</w:t>
      </w:r>
      <w:r>
        <w:rPr>
          <w:b/>
          <w:bCs/>
          <w:sz w:val="28"/>
          <w:szCs w:val="28"/>
        </w:rPr>
        <w:t>e</w:t>
      </w:r>
      <w:r w:rsidR="001909C5" w:rsidRPr="00DE4361">
        <w:rPr>
          <w:b/>
          <w:bCs/>
          <w:sz w:val="28"/>
          <w:szCs w:val="28"/>
        </w:rPr>
        <w:t xml:space="preserve"> al Segretariato, fornisc</w:t>
      </w:r>
      <w:r>
        <w:rPr>
          <w:b/>
          <w:bCs/>
          <w:sz w:val="28"/>
          <w:szCs w:val="28"/>
        </w:rPr>
        <w:t>ono</w:t>
      </w:r>
      <w:r w:rsidR="001909C5" w:rsidRPr="00DE4361">
        <w:rPr>
          <w:b/>
          <w:bCs/>
          <w:sz w:val="28"/>
          <w:szCs w:val="28"/>
        </w:rPr>
        <w:t xml:space="preserve"> consulenza e informazione sui servizi e le risorse del territorio orientando il cittadino.</w:t>
      </w:r>
    </w:p>
    <w:p w:rsidR="001909C5" w:rsidRDefault="001909C5">
      <w:pPr>
        <w:rPr>
          <w:b/>
          <w:bCs/>
          <w:sz w:val="28"/>
          <w:szCs w:val="28"/>
        </w:rPr>
      </w:pPr>
    </w:p>
    <w:p w:rsidR="00DE4361" w:rsidRDefault="00DE4361" w:rsidP="00726552">
      <w:pPr>
        <w:pStyle w:val="Paragrafoelenco"/>
        <w:numPr>
          <w:ilvl w:val="0"/>
          <w:numId w:val="1"/>
        </w:numPr>
        <w:ind w:left="709" w:hanging="709"/>
        <w:jc w:val="both"/>
        <w:rPr>
          <w:b/>
          <w:bCs/>
          <w:sz w:val="28"/>
          <w:szCs w:val="28"/>
        </w:rPr>
      </w:pPr>
      <w:r w:rsidRPr="00DE4361">
        <w:rPr>
          <w:b/>
          <w:bCs/>
          <w:sz w:val="28"/>
          <w:szCs w:val="28"/>
        </w:rPr>
        <w:t>QUANDO</w:t>
      </w:r>
    </w:p>
    <w:tbl>
      <w:tblPr>
        <w:tblW w:w="9500" w:type="dxa"/>
        <w:tblCellMar>
          <w:left w:w="70" w:type="dxa"/>
          <w:right w:w="70" w:type="dxa"/>
        </w:tblCellMar>
        <w:tblLook w:val="04A0"/>
      </w:tblPr>
      <w:tblGrid>
        <w:gridCol w:w="1531"/>
        <w:gridCol w:w="1585"/>
        <w:gridCol w:w="1585"/>
        <w:gridCol w:w="1907"/>
        <w:gridCol w:w="1585"/>
        <w:gridCol w:w="1585"/>
      </w:tblGrid>
      <w:tr w:rsidR="001F426D" w:rsidRPr="001F426D" w:rsidTr="001F426D">
        <w:trPr>
          <w:trHeight w:val="288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6D" w:rsidRPr="001F426D" w:rsidRDefault="001F426D" w:rsidP="001F42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26D" w:rsidRPr="001F426D" w:rsidRDefault="001F426D" w:rsidP="001F42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</w:pPr>
            <w:r w:rsidRPr="001F426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  <w:t>LUNEDI'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26D" w:rsidRPr="001F426D" w:rsidRDefault="001F426D" w:rsidP="001F42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</w:pPr>
            <w:r w:rsidRPr="001F426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  <w:t>MARTEDI'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26D" w:rsidRPr="001F426D" w:rsidRDefault="001F426D" w:rsidP="001F42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</w:pPr>
            <w:r w:rsidRPr="001F426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  <w:t>MERCOLEDI'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26D" w:rsidRPr="001F426D" w:rsidRDefault="001F426D" w:rsidP="001F42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</w:pPr>
            <w:r w:rsidRPr="001F426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  <w:t>GIOVEDI'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26D" w:rsidRPr="001F426D" w:rsidRDefault="001F426D" w:rsidP="001F42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</w:pPr>
            <w:r w:rsidRPr="001F426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  <w:t>VENERDI</w:t>
            </w:r>
          </w:p>
        </w:tc>
      </w:tr>
      <w:tr w:rsidR="001F426D" w:rsidRPr="001F426D" w:rsidTr="001F426D">
        <w:trPr>
          <w:trHeight w:val="288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26D" w:rsidRPr="001F426D" w:rsidRDefault="001F426D" w:rsidP="001F42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</w:rPr>
            </w:pPr>
            <w:r w:rsidRPr="001F426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</w:rPr>
              <w:t>MATTINA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26D" w:rsidRPr="001F426D" w:rsidRDefault="001F426D" w:rsidP="001F42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</w:rPr>
            </w:pPr>
            <w:r w:rsidRPr="001F426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</w:rPr>
              <w:t>9.00-12.30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26D" w:rsidRPr="001F426D" w:rsidRDefault="001F426D" w:rsidP="001F42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</w:rPr>
            </w:pPr>
            <w:r w:rsidRPr="001F426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</w:rPr>
              <w:t>9.00-12.30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26D" w:rsidRPr="001F426D" w:rsidRDefault="001F426D" w:rsidP="001F42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</w:rPr>
            </w:pPr>
            <w:r w:rsidRPr="001F426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</w:rPr>
              <w:t>9.00-12.30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26D" w:rsidRPr="001F426D" w:rsidRDefault="001F426D" w:rsidP="001F42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</w:rPr>
            </w:pPr>
            <w:r w:rsidRPr="001F426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</w:rPr>
              <w:t>9.00-12.30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26D" w:rsidRPr="001F426D" w:rsidRDefault="001F426D" w:rsidP="001F42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</w:rPr>
            </w:pPr>
            <w:r w:rsidRPr="001F426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</w:rPr>
              <w:t>9.00-12.30</w:t>
            </w:r>
          </w:p>
        </w:tc>
      </w:tr>
      <w:tr w:rsidR="001F426D" w:rsidRPr="001F426D" w:rsidTr="001F426D">
        <w:trPr>
          <w:trHeight w:val="288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26D" w:rsidRPr="001F426D" w:rsidRDefault="001F426D" w:rsidP="001F42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26D" w:rsidRPr="001F426D" w:rsidRDefault="001F426D" w:rsidP="001F42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</w:rPr>
            </w:pPr>
            <w:r w:rsidRPr="001F426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</w:rPr>
              <w:t>ACCESSO LIBERO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26D" w:rsidRPr="001F426D" w:rsidRDefault="001F426D" w:rsidP="001F42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</w:rPr>
            </w:pPr>
            <w:r w:rsidRPr="001F426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</w:rPr>
              <w:t>ACCESSO LIBERO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26D" w:rsidRPr="001F426D" w:rsidRDefault="001F426D" w:rsidP="001F42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</w:rPr>
            </w:pPr>
            <w:r w:rsidRPr="001F426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</w:rPr>
              <w:t>APPUNTAMENTO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26D" w:rsidRPr="001F426D" w:rsidRDefault="001F426D" w:rsidP="001F42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</w:rPr>
            </w:pPr>
            <w:r w:rsidRPr="001F426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</w:rPr>
              <w:t>ACCESSO LIBERO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26D" w:rsidRPr="001F426D" w:rsidRDefault="001F426D" w:rsidP="001F42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</w:rPr>
            </w:pPr>
            <w:r w:rsidRPr="001F426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</w:rPr>
              <w:t>ACCESSO LIBERO</w:t>
            </w:r>
          </w:p>
        </w:tc>
      </w:tr>
      <w:tr w:rsidR="001F426D" w:rsidRPr="001F426D" w:rsidTr="001F426D">
        <w:trPr>
          <w:trHeight w:val="288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26D" w:rsidRPr="001F426D" w:rsidRDefault="001F426D" w:rsidP="001F42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</w:rPr>
            </w:pPr>
            <w:r w:rsidRPr="001F426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</w:rPr>
              <w:t xml:space="preserve">POMERIGGIO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26D" w:rsidRPr="001F426D" w:rsidRDefault="001F426D" w:rsidP="001F42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26D" w:rsidRPr="001F426D" w:rsidRDefault="001F426D" w:rsidP="001F42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</w:rPr>
            </w:pPr>
            <w:r w:rsidRPr="001F426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</w:rPr>
              <w:t>15.00-17.00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26D" w:rsidRPr="001F426D" w:rsidRDefault="001F426D" w:rsidP="001F42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26D" w:rsidRPr="001F426D" w:rsidRDefault="001F426D" w:rsidP="001F42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</w:rPr>
            </w:pPr>
            <w:r w:rsidRPr="001F426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</w:rPr>
              <w:t>15.00-17.00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26D" w:rsidRPr="001F426D" w:rsidRDefault="001F426D" w:rsidP="001F42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</w:rPr>
            </w:pPr>
          </w:p>
        </w:tc>
      </w:tr>
      <w:tr w:rsidR="001F426D" w:rsidRPr="001F426D" w:rsidTr="001F426D">
        <w:trPr>
          <w:trHeight w:val="288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26D" w:rsidRPr="001F426D" w:rsidRDefault="001F426D" w:rsidP="001F42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26D" w:rsidRPr="001F426D" w:rsidRDefault="001F426D" w:rsidP="001F42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26D" w:rsidRPr="001F426D" w:rsidRDefault="001F426D" w:rsidP="001F42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</w:rPr>
            </w:pPr>
            <w:r w:rsidRPr="001F426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</w:rPr>
              <w:t>ACCESSO LIBERO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26D" w:rsidRPr="001F426D" w:rsidRDefault="001F426D" w:rsidP="001F42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26D" w:rsidRPr="001F426D" w:rsidRDefault="001F426D" w:rsidP="001F42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</w:rPr>
            </w:pPr>
            <w:r w:rsidRPr="001F426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</w:rPr>
              <w:t>ACCESSO LIBERO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26D" w:rsidRPr="001F426D" w:rsidRDefault="001F426D" w:rsidP="001F42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</w:rPr>
            </w:pPr>
          </w:p>
        </w:tc>
      </w:tr>
    </w:tbl>
    <w:p w:rsidR="00747567" w:rsidRPr="00E8037D" w:rsidRDefault="00747567" w:rsidP="00E8037D">
      <w:pPr>
        <w:jc w:val="both"/>
        <w:rPr>
          <w:b/>
          <w:bCs/>
          <w:sz w:val="28"/>
          <w:szCs w:val="28"/>
        </w:rPr>
      </w:pPr>
    </w:p>
    <w:p w:rsidR="00726552" w:rsidRDefault="00686B1B" w:rsidP="00726552">
      <w:pPr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group id="Gruppo 8" o:spid="_x0000_s1026" style="position:absolute;left:0;text-align:left;margin-left:30.9pt;margin-top:25.7pt;width:459.6pt;height:107.9pt;z-index:251663360" coordsize="58369,13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left:76;width:58217;height:29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" stroked="f">
              <v:textbox style="mso-fit-shape-to-text:t">
                <w:txbxContent>
                  <w:p w:rsidR="00726552" w:rsidRPr="00726552" w:rsidRDefault="00747567" w:rsidP="00C42F0B">
                    <w:pPr>
                      <w:spacing w:after="0" w:line="240" w:lineRule="auto"/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380 - 7491496</w:t>
                    </w:r>
                  </w:p>
                </w:txbxContent>
              </v:textbox>
            </v:shape>
            <v:shape id="Casella di testo 2" o:spid="_x0000_s1028" type="#_x0000_t202" style="position:absolute;left:152;top:5182;width:58217;height:29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" stroked="f">
              <v:textbox style="mso-fit-shape-to-text:t">
                <w:txbxContent>
                  <w:p w:rsidR="00726552" w:rsidRPr="00726552" w:rsidRDefault="00747567" w:rsidP="00726552">
                    <w:pPr>
                      <w:spacing w:after="0" w:line="240" w:lineRule="auto"/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segretaria</w:t>
                    </w:r>
                    <w:r w:rsidR="0069794C">
                      <w:rPr>
                        <w:sz w:val="28"/>
                        <w:szCs w:val="28"/>
                      </w:rPr>
                      <w:t>to</w:t>
                    </w:r>
                    <w:r>
                      <w:rPr>
                        <w:sz w:val="28"/>
                        <w:szCs w:val="28"/>
                      </w:rPr>
                      <w:t>.sociale@comune.massa.ms.it</w:t>
                    </w:r>
                  </w:p>
                </w:txbxContent>
              </v:textbox>
            </v:shape>
            <v:shape id="Casella di testo 2" o:spid="_x0000_s1029" type="#_x0000_t202" style="position:absolute;top:10744;width:58217;height:29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" stroked="f">
              <v:textbox style="mso-fit-shape-to-text:t">
                <w:txbxContent>
                  <w:p w:rsidR="002563EF" w:rsidRPr="00726552" w:rsidRDefault="002563EF" w:rsidP="002563EF">
                    <w:pPr>
                      <w:spacing w:after="0" w:line="240" w:lineRule="auto"/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Viale Roma, 35   Massa</w:t>
                    </w:r>
                    <w:r w:rsidR="001F426D"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 xml:space="preserve"> (MS)</w:t>
                    </w:r>
                  </w:p>
                </w:txbxContent>
              </v:textbox>
            </v:shape>
            <w10:wrap type="square"/>
          </v:group>
        </w:pict>
      </w:r>
    </w:p>
    <w:p w:rsidR="00726552" w:rsidRDefault="00686B1B" w:rsidP="00726552">
      <w:pPr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</w:r>
      <w:r>
        <w:rPr>
          <w:b/>
          <w:bCs/>
          <w:noProof/>
          <w:sz w:val="28"/>
          <w:szCs w:val="28"/>
        </w:rPr>
        <w:pict>
          <v:group id="Gruppo 3" o:spid="_x0000_s1030" style="width:20.4pt;height:27pt;mso-position-horizontal-relative:char;mso-position-vertical-relative:line" coordsize="51549,5509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magine 1" o:spid="_x0000_s1031" type="#_x0000_t75" style="position:absolute;width:51549;height:515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">
              <v:imagedata r:id="rId5" o:title=""/>
            </v:shape>
            <v:shape id="Casella di testo 2" o:spid="_x0000_s1032" type="#_x0000_t202" style="position:absolute;top:51549;width:51549;height:35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" stroked="f">
              <v:textbox>
                <w:txbxContent>
                  <w:p w:rsidR="00726552" w:rsidRPr="00726552" w:rsidRDefault="00686B1B" w:rsidP="00726552">
                    <w:pPr>
                      <w:rPr>
                        <w:sz w:val="18"/>
                        <w:szCs w:val="18"/>
                      </w:rPr>
                    </w:pPr>
                    <w:hyperlink r:id="rId6" w:history="1">
                      <w:r w:rsidR="00726552" w:rsidRPr="00726552">
                        <w:rPr>
                          <w:rStyle w:val="Collegamentoipertestuale"/>
                          <w:sz w:val="18"/>
                          <w:szCs w:val="18"/>
                        </w:rPr>
                        <w:t>Questa foto</w:t>
                      </w:r>
                    </w:hyperlink>
                    <w:r w:rsidR="00726552" w:rsidRPr="00726552">
                      <w:rPr>
                        <w:sz w:val="18"/>
                        <w:szCs w:val="18"/>
                      </w:rPr>
                      <w:t xml:space="preserve"> di Autore sconosciuto è concesso in licenza da </w:t>
                    </w:r>
                    <w:hyperlink r:id="rId7" w:history="1">
                      <w:r w:rsidR="00726552" w:rsidRPr="00726552">
                        <w:rPr>
                          <w:rStyle w:val="Collegamentoipertestuale"/>
                          <w:sz w:val="18"/>
                          <w:szCs w:val="18"/>
                        </w:rPr>
                        <w:t>CC BY-NC</w:t>
                      </w:r>
                    </w:hyperlink>
                  </w:p>
                </w:txbxContent>
              </v:textbox>
            </v:shape>
            <w10:wrap type="none"/>
            <w10:anchorlock/>
          </v:group>
        </w:pict>
      </w:r>
    </w:p>
    <w:p w:rsidR="00726552" w:rsidRDefault="00686B1B" w:rsidP="00726552">
      <w:pPr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</w:r>
      <w:r>
        <w:rPr>
          <w:b/>
          <w:bCs/>
          <w:noProof/>
          <w:sz w:val="28"/>
          <w:szCs w:val="28"/>
        </w:rPr>
        <w:pict>
          <v:group id="Gruppo 6" o:spid="_x0000_s1033" style="width:20.4pt;height:28.2pt;mso-position-horizontal-relative:char;mso-position-vertical-relative:line" coordsize="30480,30499">
            <v:shape id="Immagine 4" o:spid="_x0000_s1034" type="#_x0000_t75" style="position:absolute;width:30480;height:253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">
              <v:imagedata r:id="rId8" o:title=""/>
            </v:shape>
            <v:shape id="Casella di testo 5" o:spid="_x0000_s1035" type="#_x0000_t202" style="position:absolute;top:25336;width:30480;height:51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" stroked="f">
              <v:textbox>
                <w:txbxContent>
                  <w:p w:rsidR="004A2568" w:rsidRPr="00726552" w:rsidRDefault="00686B1B" w:rsidP="004A2568">
                    <w:pPr>
                      <w:rPr>
                        <w:sz w:val="18"/>
                        <w:szCs w:val="18"/>
                      </w:rPr>
                    </w:pPr>
                    <w:hyperlink r:id="rId9" w:history="1">
                      <w:r w:rsidR="004A2568" w:rsidRPr="00726552">
                        <w:rPr>
                          <w:rStyle w:val="Collegamentoipertestuale"/>
                          <w:sz w:val="18"/>
                          <w:szCs w:val="18"/>
                        </w:rPr>
                        <w:t>Questa foto</w:t>
                      </w:r>
                    </w:hyperlink>
                    <w:r w:rsidR="004A2568" w:rsidRPr="00726552">
                      <w:rPr>
                        <w:sz w:val="18"/>
                        <w:szCs w:val="18"/>
                      </w:rPr>
                      <w:t xml:space="preserve"> di Autore sconosciuto è concesso in licenza da </w:t>
                    </w:r>
                    <w:hyperlink r:id="rId10" w:history="1">
                      <w:r w:rsidR="004A2568" w:rsidRPr="00726552">
                        <w:rPr>
                          <w:rStyle w:val="Collegamentoipertestuale"/>
                          <w:sz w:val="18"/>
                          <w:szCs w:val="18"/>
                        </w:rPr>
                        <w:t>CC BY</w:t>
                      </w:r>
                    </w:hyperlink>
                  </w:p>
                </w:txbxContent>
              </v:textbox>
            </v:shape>
            <w10:wrap type="none"/>
            <w10:anchorlock/>
          </v:group>
        </w:pict>
      </w:r>
    </w:p>
    <w:p w:rsidR="002563EF" w:rsidRPr="00DE4361" w:rsidRDefault="004A2568" w:rsidP="00726552">
      <w:pPr>
        <w:jc w:val="both"/>
        <w:rPr>
          <w:b/>
          <w:bCs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>
            <wp:extent cx="259080" cy="350520"/>
            <wp:effectExtent l="0" t="0" r="7620" b="0"/>
            <wp:docPr id="1634841270" name="Immagine 2" descr="Puntatori rossi su una str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841270" name="Immagine 1634841270" descr="Puntatori rossi su una strada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0754" t="25214" r="52811" b="31829"/>
                    <a:stretch/>
                  </pic:blipFill>
                  <pic:spPr bwMode="auto">
                    <a:xfrm>
                      <a:off x="0" y="0"/>
                      <a:ext cx="259080" cy="350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2563EF" w:rsidRPr="00DE4361" w:rsidSect="00686B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C6A79"/>
    <w:multiLevelType w:val="hybridMultilevel"/>
    <w:tmpl w:val="E738FC7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D5D60"/>
    <w:rsid w:val="000B7530"/>
    <w:rsid w:val="001909C5"/>
    <w:rsid w:val="001B5C8B"/>
    <w:rsid w:val="001F426D"/>
    <w:rsid w:val="00220BFA"/>
    <w:rsid w:val="002355AD"/>
    <w:rsid w:val="00236F18"/>
    <w:rsid w:val="002563EF"/>
    <w:rsid w:val="00282772"/>
    <w:rsid w:val="003A57C8"/>
    <w:rsid w:val="004A2568"/>
    <w:rsid w:val="00660205"/>
    <w:rsid w:val="00686B1B"/>
    <w:rsid w:val="0069794C"/>
    <w:rsid w:val="006D5D60"/>
    <w:rsid w:val="00726552"/>
    <w:rsid w:val="00747567"/>
    <w:rsid w:val="00847DF9"/>
    <w:rsid w:val="009343A8"/>
    <w:rsid w:val="00BE0F7B"/>
    <w:rsid w:val="00C42F0B"/>
    <w:rsid w:val="00C55BDE"/>
    <w:rsid w:val="00DE4361"/>
    <w:rsid w:val="00E8037D"/>
    <w:rsid w:val="00EF1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6B1B"/>
  </w:style>
  <w:style w:type="paragraph" w:styleId="Titolo1">
    <w:name w:val="heading 1"/>
    <w:basedOn w:val="Normale"/>
    <w:next w:val="Normale"/>
    <w:link w:val="Titolo1Carattere"/>
    <w:uiPriority w:val="9"/>
    <w:qFormat/>
    <w:rsid w:val="006D5D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D5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D5D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D5D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D5D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D5D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D5D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D5D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D5D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D5D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D5D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D5D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D5D6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D5D6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D5D6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D5D6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D5D6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D5D6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D5D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D5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D5D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D5D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D5D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D5D6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D5D6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D5D6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D5D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D5D6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D5D60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1909C5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909C5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7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by-nc/3.0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eepngimg.com/png/83615-blue-icons-symbol-telephone-computer-logo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0" Type="http://schemas.openxmlformats.org/officeDocument/2006/relationships/hyperlink" Target="https://creativecommons.org/licenses/by/3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gnor-julent.blogspot.com/2008/07/inviare-email-dal-desktop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Abiuso, Francesca</dc:creator>
  <cp:lastModifiedBy>Utente</cp:lastModifiedBy>
  <cp:revision>2</cp:revision>
  <dcterms:created xsi:type="dcterms:W3CDTF">2024-10-31T10:35:00Z</dcterms:created>
  <dcterms:modified xsi:type="dcterms:W3CDTF">2024-10-31T10:35:00Z</dcterms:modified>
</cp:coreProperties>
</file>